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694" w:rsidRPr="00A55363" w:rsidRDefault="0064696B" w:rsidP="0064696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5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363">
        <w:rPr>
          <w:rFonts w:ascii="Times New Roman" w:hAnsi="Times New Roman" w:cs="Times New Roman"/>
          <w:sz w:val="28"/>
          <w:szCs w:val="28"/>
        </w:rPr>
        <w:t>Лермонтовская</w:t>
      </w:r>
      <w:proofErr w:type="spellEnd"/>
      <w:r w:rsidRPr="00A55363">
        <w:rPr>
          <w:rFonts w:ascii="Times New Roman" w:hAnsi="Times New Roman" w:cs="Times New Roman"/>
          <w:sz w:val="28"/>
          <w:szCs w:val="28"/>
        </w:rPr>
        <w:t xml:space="preserve"> олимпиада</w:t>
      </w:r>
    </w:p>
    <w:p w:rsidR="0064696B" w:rsidRPr="00A55363" w:rsidRDefault="0064696B" w:rsidP="0064696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</w:rPr>
        <w:t>задания для учащихся 7-8 классов</w:t>
      </w:r>
    </w:p>
    <w:p w:rsidR="0064696B" w:rsidRPr="00A55363" w:rsidRDefault="0064696B" w:rsidP="0064696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</w:rPr>
        <w:t xml:space="preserve">    Задание № 1.</w:t>
      </w: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</w:rPr>
        <w:t xml:space="preserve">    Подготовить и прочесть воодушевляющую речь по случаю открытия памятника Михаилу Юрьевичу Лермонтову. </w:t>
      </w:r>
      <w:r w:rsidR="00BC5D19" w:rsidRPr="00A55363">
        <w:rPr>
          <w:rFonts w:ascii="Times New Roman" w:hAnsi="Times New Roman" w:cs="Times New Roman"/>
          <w:sz w:val="28"/>
          <w:szCs w:val="28"/>
        </w:rPr>
        <w:t>Факт открытия памятника моделируемый.</w:t>
      </w: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</w:rPr>
        <w:t xml:space="preserve">   Задание № 2.</w:t>
      </w: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</w:rPr>
        <w:t xml:space="preserve">   Подготовить и представить макет плаката, отражающего смысл и значение празднования 200- </w:t>
      </w:r>
      <w:proofErr w:type="spellStart"/>
      <w:r w:rsidRPr="00A55363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Pr="00A55363">
        <w:rPr>
          <w:rFonts w:ascii="Times New Roman" w:hAnsi="Times New Roman" w:cs="Times New Roman"/>
          <w:sz w:val="28"/>
          <w:szCs w:val="28"/>
        </w:rPr>
        <w:t xml:space="preserve"> со дня рождения М.Ю.Лермонтова.</w:t>
      </w: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</w:rPr>
        <w:t xml:space="preserve">   Обратите внимание на критерии оценивания работ!</w:t>
      </w: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5D19" w:rsidRPr="00A55363" w:rsidRDefault="00BC5D19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5D19" w:rsidRPr="00A55363" w:rsidRDefault="00BC5D19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5D19" w:rsidRPr="00A55363" w:rsidRDefault="00BC5D19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5D19" w:rsidRPr="00A55363" w:rsidRDefault="00BC5D19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696B" w:rsidRPr="00A55363" w:rsidRDefault="0064696B" w:rsidP="0064696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4696B" w:rsidRPr="00A55363" w:rsidRDefault="0064696B" w:rsidP="0064696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55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363">
        <w:rPr>
          <w:rFonts w:ascii="Times New Roman" w:hAnsi="Times New Roman" w:cs="Times New Roman"/>
          <w:sz w:val="28"/>
          <w:szCs w:val="28"/>
        </w:rPr>
        <w:t>Лермонтовская</w:t>
      </w:r>
      <w:proofErr w:type="spellEnd"/>
      <w:r w:rsidRPr="00A55363">
        <w:rPr>
          <w:rFonts w:ascii="Times New Roman" w:hAnsi="Times New Roman" w:cs="Times New Roman"/>
          <w:sz w:val="28"/>
          <w:szCs w:val="28"/>
        </w:rPr>
        <w:t xml:space="preserve"> олимпиада</w:t>
      </w:r>
    </w:p>
    <w:p w:rsidR="0064696B" w:rsidRPr="00A55363" w:rsidRDefault="0064696B" w:rsidP="0064696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</w:rPr>
        <w:t>задания для учащихся 9-11 классов</w:t>
      </w:r>
    </w:p>
    <w:p w:rsidR="0064696B" w:rsidRPr="00A55363" w:rsidRDefault="0064696B" w:rsidP="0064696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</w:rPr>
        <w:t xml:space="preserve">    Задание № 1.</w:t>
      </w: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</w:rPr>
        <w:t xml:space="preserve">     Сконструировать  и представить устную</w:t>
      </w:r>
      <w:r w:rsidR="00BC5D19" w:rsidRPr="00A55363">
        <w:rPr>
          <w:rFonts w:ascii="Times New Roman" w:hAnsi="Times New Roman" w:cs="Times New Roman"/>
          <w:sz w:val="28"/>
          <w:szCs w:val="28"/>
        </w:rPr>
        <w:t xml:space="preserve"> (макетную, игровую)</w:t>
      </w:r>
      <w:r w:rsidRPr="00A55363">
        <w:rPr>
          <w:rFonts w:ascii="Times New Roman" w:hAnsi="Times New Roman" w:cs="Times New Roman"/>
          <w:sz w:val="28"/>
          <w:szCs w:val="28"/>
        </w:rPr>
        <w:t xml:space="preserve"> диораму героев произведений М.Лермонтова, имеющую целью привлечения внимания к творчеству </w:t>
      </w:r>
      <w:r w:rsidR="00BC5D19" w:rsidRPr="00A55363">
        <w:rPr>
          <w:rFonts w:ascii="Times New Roman" w:hAnsi="Times New Roman" w:cs="Times New Roman"/>
          <w:sz w:val="28"/>
          <w:szCs w:val="28"/>
        </w:rPr>
        <w:t>автора.</w:t>
      </w: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696B" w:rsidRPr="00A55363" w:rsidRDefault="0064696B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</w:rPr>
        <w:t xml:space="preserve">    Задание № 2</w:t>
      </w:r>
    </w:p>
    <w:p w:rsidR="0064696B" w:rsidRPr="00A55363" w:rsidRDefault="00BC5D19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</w:rPr>
        <w:t>Подготовить убедительное предложение к органам местного самоуправления об открытии литературного музея (литературной экспозиции), имеющего целью сохранять и популяризировать наследие М.Лермонтова. Факт открытия музея моделируемый.</w:t>
      </w:r>
    </w:p>
    <w:p w:rsidR="00BC5D19" w:rsidRPr="00A55363" w:rsidRDefault="00BC5D19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5D19" w:rsidRPr="00A55363" w:rsidRDefault="00BC5D19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5D19" w:rsidRPr="00A55363" w:rsidRDefault="00BC5D19" w:rsidP="006469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5363">
        <w:rPr>
          <w:rFonts w:ascii="Times New Roman" w:hAnsi="Times New Roman" w:cs="Times New Roman"/>
          <w:sz w:val="28"/>
          <w:szCs w:val="28"/>
        </w:rPr>
        <w:t>Обратите в</w:t>
      </w:r>
      <w:bookmarkStart w:id="0" w:name="_GoBack"/>
      <w:bookmarkEnd w:id="0"/>
      <w:r w:rsidRPr="00A55363">
        <w:rPr>
          <w:rFonts w:ascii="Times New Roman" w:hAnsi="Times New Roman" w:cs="Times New Roman"/>
          <w:sz w:val="28"/>
          <w:szCs w:val="28"/>
        </w:rPr>
        <w:t>нимание на критерии оценивания работ!</w:t>
      </w:r>
    </w:p>
    <w:sectPr w:rsidR="00BC5D19" w:rsidRPr="00A55363" w:rsidSect="006469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696B"/>
    <w:rsid w:val="000C1865"/>
    <w:rsid w:val="000F0C24"/>
    <w:rsid w:val="0064696B"/>
    <w:rsid w:val="00A55363"/>
    <w:rsid w:val="00BC5D19"/>
    <w:rsid w:val="00BD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Компьютер</cp:lastModifiedBy>
  <cp:revision>3</cp:revision>
  <cp:lastPrinted>2014-03-20T09:08:00Z</cp:lastPrinted>
  <dcterms:created xsi:type="dcterms:W3CDTF">2014-03-20T03:24:00Z</dcterms:created>
  <dcterms:modified xsi:type="dcterms:W3CDTF">2014-03-20T09:09:00Z</dcterms:modified>
</cp:coreProperties>
</file>